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5B" w:rsidRPr="00FE325B" w:rsidRDefault="00FE325B" w:rsidP="00866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25B">
        <w:rPr>
          <w:rFonts w:ascii="Times New Roman" w:hAnsi="Times New Roman" w:cs="Times New Roman"/>
          <w:sz w:val="28"/>
          <w:szCs w:val="28"/>
        </w:rPr>
        <w:t>Совет сельского поселения Орловский сельсовет</w:t>
      </w:r>
      <w:r w:rsidR="0086652C">
        <w:rPr>
          <w:rFonts w:ascii="Times New Roman" w:hAnsi="Times New Roman" w:cs="Times New Roman"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 w:rsidR="0086652C">
        <w:rPr>
          <w:rFonts w:ascii="Times New Roman" w:hAnsi="Times New Roman" w:cs="Times New Roman"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E325B" w:rsidRPr="0086652C" w:rsidRDefault="00FE325B" w:rsidP="00866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25B">
        <w:rPr>
          <w:rFonts w:ascii="Times New Roman" w:hAnsi="Times New Roman" w:cs="Times New Roman"/>
          <w:sz w:val="28"/>
          <w:szCs w:val="28"/>
        </w:rPr>
        <w:t>Решение</w:t>
      </w:r>
    </w:p>
    <w:p w:rsidR="00FE325B" w:rsidRPr="00FE325B" w:rsidRDefault="00870DF5" w:rsidP="00FE3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E325B" w:rsidRPr="00FE325B">
        <w:rPr>
          <w:rFonts w:ascii="Times New Roman" w:hAnsi="Times New Roman" w:cs="Times New Roman"/>
          <w:b/>
          <w:sz w:val="28"/>
          <w:szCs w:val="28"/>
        </w:rPr>
        <w:t xml:space="preserve"> июль    2022  й</w:t>
      </w:r>
      <w:r w:rsidR="00FE325B" w:rsidRPr="00FE32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652C">
        <w:rPr>
          <w:rFonts w:ascii="Times New Roman" w:hAnsi="Times New Roman" w:cs="Times New Roman"/>
          <w:sz w:val="28"/>
          <w:szCs w:val="28"/>
        </w:rPr>
        <w:t xml:space="preserve">  </w:t>
      </w:r>
      <w:r w:rsidR="00FE325B" w:rsidRPr="00FE325B">
        <w:rPr>
          <w:rFonts w:ascii="Times New Roman" w:hAnsi="Times New Roman" w:cs="Times New Roman"/>
          <w:sz w:val="28"/>
          <w:szCs w:val="28"/>
        </w:rPr>
        <w:t xml:space="preserve">    </w:t>
      </w:r>
      <w:r w:rsidR="00FE325B" w:rsidRPr="00FE325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241/39</w:t>
      </w:r>
      <w:r w:rsidR="00FE325B" w:rsidRPr="00FE32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FE325B" w:rsidRPr="00FE325B">
        <w:rPr>
          <w:rFonts w:ascii="Times New Roman" w:hAnsi="Times New Roman" w:cs="Times New Roman"/>
          <w:b/>
          <w:sz w:val="28"/>
          <w:szCs w:val="28"/>
        </w:rPr>
        <w:t xml:space="preserve"> июля  2022 г</w:t>
      </w:r>
      <w:r w:rsidR="00FE325B" w:rsidRPr="00FE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25B" w:rsidRPr="00FE325B" w:rsidRDefault="00FE325B" w:rsidP="00FE325B">
      <w:pPr>
        <w:jc w:val="both"/>
        <w:rPr>
          <w:rFonts w:ascii="Times New Roman" w:hAnsi="Times New Roman" w:cs="Times New Roman"/>
        </w:rPr>
      </w:pPr>
    </w:p>
    <w:p w:rsidR="00FE325B" w:rsidRPr="00FE325B" w:rsidRDefault="00FE325B" w:rsidP="00FE32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25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 о бюджетном процессе в сельском поселении  Орловский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>Янаульский  район Республики Башкортостан, утвержденное решением  Совета сельского поселения Орловский сельсовет муниципального района Янаульский район Республики Башкортостан от 16 июня 2021 года № 170/27</w:t>
      </w:r>
    </w:p>
    <w:p w:rsidR="00FE325B" w:rsidRDefault="00FE325B" w:rsidP="00FE325B">
      <w:pPr>
        <w:jc w:val="both"/>
      </w:pPr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Орловский сельсовет муниципального района Янаульский район Республики Башкортостан решил: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911D5">
        <w:rPr>
          <w:sz w:val="28"/>
          <w:szCs w:val="28"/>
        </w:rPr>
        <w:t xml:space="preserve">Положение  о бюджетном процессе в сельском поселении  </w:t>
      </w:r>
      <w:r w:rsidRPr="0096206E">
        <w:rPr>
          <w:sz w:val="28"/>
          <w:szCs w:val="28"/>
        </w:rPr>
        <w:t>Орловский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 xml:space="preserve"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</w:t>
      </w:r>
      <w:r w:rsidRPr="009C0CDD">
        <w:rPr>
          <w:sz w:val="28"/>
          <w:szCs w:val="28"/>
        </w:rPr>
        <w:lastRenderedPageBreak/>
        <w:t>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r w:rsidR="0086652C">
        <w:rPr>
          <w:sz w:val="28"/>
          <w:szCs w:val="28"/>
        </w:rPr>
        <w:t xml:space="preserve">Орловский </w:t>
      </w:r>
      <w:r w:rsidR="003145D6" w:rsidRPr="009C0CDD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9C0CDD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907FD1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.».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5D6D" w:rsidRPr="009C0CDD">
        <w:rPr>
          <w:sz w:val="28"/>
          <w:szCs w:val="28"/>
        </w:rPr>
        <w:t>В</w:t>
      </w:r>
      <w:r w:rsidR="00803157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решении о бюджете сельского поселения </w:t>
      </w:r>
      <w:r w:rsidR="00E34249">
        <w:rPr>
          <w:sz w:val="28"/>
          <w:szCs w:val="28"/>
        </w:rPr>
        <w:t xml:space="preserve">Орловский </w:t>
      </w:r>
      <w:r w:rsidR="00485D6D" w:rsidRPr="009C0CDD">
        <w:rPr>
          <w:sz w:val="28"/>
          <w:szCs w:val="28"/>
        </w:rPr>
        <w:t xml:space="preserve"> сельсовет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муниципально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-</w:t>
      </w:r>
      <w:r w:rsidR="00485D6D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>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муниципально-частном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</w:t>
      </w:r>
      <w:r w:rsidR="00485D6D" w:rsidRPr="009C0CDD">
        <w:rPr>
          <w:sz w:val="28"/>
          <w:szCs w:val="28"/>
        </w:rPr>
        <w:lastRenderedPageBreak/>
        <w:t>частном партнерстве, муниципально-частном партнерстве, законодательством Российской Федерации о концессионных соглашениях.»</w:t>
      </w:r>
      <w:r w:rsidR="00907FD1">
        <w:rPr>
          <w:sz w:val="28"/>
          <w:szCs w:val="28"/>
        </w:rPr>
        <w:t>.</w:t>
      </w:r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 xml:space="preserve">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Федерации.»</w:t>
      </w:r>
      <w:r w:rsidR="00E34249">
        <w:rPr>
          <w:sz w:val="28"/>
          <w:szCs w:val="28"/>
        </w:rPr>
        <w:t>.</w:t>
      </w:r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По истечении срока, указанного в абзаце втором настоящего пункта,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предусмотренному для учета прочих неналоговых доходов соответствующего бюджета бюджетной системы Российской Федерации, и возврату (уточнению) не подлежат.»</w:t>
      </w:r>
      <w:r w:rsidR="00E34249">
        <w:rPr>
          <w:sz w:val="28"/>
          <w:szCs w:val="28"/>
        </w:rPr>
        <w:t>.</w:t>
      </w:r>
    </w:p>
    <w:p w:rsidR="00485D6D" w:rsidRPr="00485D6D" w:rsidRDefault="00E34249" w:rsidP="00485D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9C0CDD" w:rsidRPr="009C0CDD">
        <w:rPr>
          <w:sz w:val="28"/>
          <w:szCs w:val="28"/>
        </w:rPr>
        <w:t xml:space="preserve">. 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</w:t>
      </w:r>
      <w:r w:rsidR="00485D6D" w:rsidRPr="00485D6D">
        <w:rPr>
          <w:rFonts w:ascii="Times New Roman" w:hAnsi="Times New Roman" w:cs="Times New Roman"/>
          <w:sz w:val="28"/>
          <w:szCs w:val="28"/>
        </w:rPr>
        <w:lastRenderedPageBreak/>
        <w:t>Янаульский район, с. Орловка,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</w:t>
      </w:r>
      <w:r w:rsidR="00485D6D" w:rsidRPr="0048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17438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D6D" w:rsidRPr="00485D6D" w:rsidRDefault="00485D6D" w:rsidP="00485D6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Л.П.Шамшурина</w:t>
      </w:r>
    </w:p>
    <w:p w:rsidR="005B2A32" w:rsidRPr="00485D6D" w:rsidRDefault="005B2A32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5B2A32" w:rsidRPr="00485D6D" w:rsidSect="005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0CDD"/>
    <w:rsid w:val="00005944"/>
    <w:rsid w:val="00080BF9"/>
    <w:rsid w:val="0010454F"/>
    <w:rsid w:val="00117099"/>
    <w:rsid w:val="001354BB"/>
    <w:rsid w:val="001643CE"/>
    <w:rsid w:val="0017438D"/>
    <w:rsid w:val="001C03A5"/>
    <w:rsid w:val="00206FC2"/>
    <w:rsid w:val="002414F6"/>
    <w:rsid w:val="00256E33"/>
    <w:rsid w:val="002B4C1E"/>
    <w:rsid w:val="003145D6"/>
    <w:rsid w:val="003D4658"/>
    <w:rsid w:val="003D4855"/>
    <w:rsid w:val="003F4CAF"/>
    <w:rsid w:val="004439C4"/>
    <w:rsid w:val="004808F5"/>
    <w:rsid w:val="00485D6D"/>
    <w:rsid w:val="004D41DA"/>
    <w:rsid w:val="00510465"/>
    <w:rsid w:val="00582802"/>
    <w:rsid w:val="00583174"/>
    <w:rsid w:val="005A5FB9"/>
    <w:rsid w:val="005B1E1A"/>
    <w:rsid w:val="005B2A32"/>
    <w:rsid w:val="00600B40"/>
    <w:rsid w:val="006303FD"/>
    <w:rsid w:val="007C0B96"/>
    <w:rsid w:val="007D0653"/>
    <w:rsid w:val="00803157"/>
    <w:rsid w:val="0082165A"/>
    <w:rsid w:val="00836E77"/>
    <w:rsid w:val="00843C11"/>
    <w:rsid w:val="00850D98"/>
    <w:rsid w:val="00856B9B"/>
    <w:rsid w:val="0086652C"/>
    <w:rsid w:val="00870DF5"/>
    <w:rsid w:val="00877779"/>
    <w:rsid w:val="00907FD1"/>
    <w:rsid w:val="00921A7F"/>
    <w:rsid w:val="00937680"/>
    <w:rsid w:val="009C0CDD"/>
    <w:rsid w:val="009F70E5"/>
    <w:rsid w:val="00A05959"/>
    <w:rsid w:val="00A4064F"/>
    <w:rsid w:val="00AC5441"/>
    <w:rsid w:val="00B90F4A"/>
    <w:rsid w:val="00CA07F5"/>
    <w:rsid w:val="00CE533A"/>
    <w:rsid w:val="00D45F34"/>
    <w:rsid w:val="00D80392"/>
    <w:rsid w:val="00D84E19"/>
    <w:rsid w:val="00DE589C"/>
    <w:rsid w:val="00E3215B"/>
    <w:rsid w:val="00E34249"/>
    <w:rsid w:val="00F1198D"/>
    <w:rsid w:val="00F25E56"/>
    <w:rsid w:val="00F62238"/>
    <w:rsid w:val="00FB7F8C"/>
    <w:rsid w:val="00FE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1260</Words>
  <Characters>7185</Characters>
  <Application>Microsoft Office Word</Application>
  <DocSecurity>0</DocSecurity>
  <Lines>59</Lines>
  <Paragraphs>16</Paragraphs>
  <ScaleCrop>false</ScaleCrop>
  <Company>Microsoft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Orlovka</cp:lastModifiedBy>
  <cp:revision>24</cp:revision>
  <cp:lastPrinted>2022-08-01T05:40:00Z</cp:lastPrinted>
  <dcterms:created xsi:type="dcterms:W3CDTF">2022-07-12T06:11:00Z</dcterms:created>
  <dcterms:modified xsi:type="dcterms:W3CDTF">2022-10-19T03:59:00Z</dcterms:modified>
</cp:coreProperties>
</file>